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7FB3" w14:textId="77777777" w:rsidR="00725824" w:rsidRPr="00725824" w:rsidRDefault="00725824" w:rsidP="00725824">
      <w:pPr>
        <w:jc w:val="both"/>
        <w:rPr>
          <w:b/>
          <w:bCs/>
          <w:sz w:val="36"/>
          <w:szCs w:val="36"/>
        </w:rPr>
      </w:pPr>
      <w:r w:rsidRPr="00725824">
        <w:rPr>
          <w:b/>
          <w:bCs/>
          <w:sz w:val="36"/>
          <w:szCs w:val="36"/>
        </w:rPr>
        <w:t>Перечень товаров подлежащих маркировке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2109"/>
        <w:gridCol w:w="4769"/>
      </w:tblGrid>
      <w:tr w:rsidR="00725824" w:rsidRPr="00725824" w14:paraId="538649D2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FAD65" w14:textId="77777777" w:rsidR="00725824" w:rsidRPr="00725824" w:rsidRDefault="00725824" w:rsidP="00725824">
            <w:r w:rsidRPr="00725824">
              <w:rPr>
                <w:b/>
                <w:bCs/>
              </w:rPr>
              <w:t>ТН ВЭД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C04CF" w14:textId="77777777" w:rsidR="00725824" w:rsidRPr="00725824" w:rsidRDefault="00725824" w:rsidP="00725824">
            <w:r w:rsidRPr="00725824">
              <w:rPr>
                <w:b/>
                <w:bCs/>
              </w:rPr>
              <w:t> ОКПД2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16E04" w14:textId="77777777" w:rsidR="00725824" w:rsidRPr="00725824" w:rsidRDefault="00725824" w:rsidP="00725824">
            <w:r w:rsidRPr="00725824">
              <w:rPr>
                <w:b/>
                <w:bCs/>
              </w:rPr>
              <w:t> Наименование</w:t>
            </w:r>
          </w:p>
        </w:tc>
      </w:tr>
      <w:tr w:rsidR="00725824" w:rsidRPr="00725824" w14:paraId="4088DDAF" w14:textId="77777777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AEA3C" w14:textId="77777777" w:rsidR="00725824" w:rsidRPr="00725824" w:rsidRDefault="00725824" w:rsidP="00725824">
            <w:r w:rsidRPr="00725824">
              <w:rPr>
                <w:b/>
                <w:bCs/>
              </w:rPr>
              <w:t> 1 этап с 1 марта 2026 </w:t>
            </w:r>
            <w:proofErr w:type="gramStart"/>
            <w:r w:rsidRPr="00725824">
              <w:rPr>
                <w:b/>
                <w:bCs/>
              </w:rPr>
              <w:t xml:space="preserve">года:   </w:t>
            </w:r>
            <w:proofErr w:type="gramEnd"/>
            <w:r w:rsidRPr="00725824">
              <w:rPr>
                <w:b/>
                <w:bCs/>
              </w:rPr>
              <w:t> </w:t>
            </w:r>
          </w:p>
        </w:tc>
      </w:tr>
      <w:tr w:rsidR="00725824" w:rsidRPr="00725824" w14:paraId="7B4F72D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AD4CE7" w14:textId="77777777" w:rsidR="00725824" w:rsidRPr="00725824" w:rsidRDefault="00725824" w:rsidP="00725824">
            <w:r w:rsidRPr="00725824">
              <w:t>1704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6C1AF3" w14:textId="77777777" w:rsidR="00725824" w:rsidRPr="00725824" w:rsidRDefault="00725824" w:rsidP="00725824">
            <w:r w:rsidRPr="00725824">
              <w:t>10.82.23.140</w:t>
            </w:r>
          </w:p>
          <w:p w14:paraId="3A52BEBC" w14:textId="77777777" w:rsidR="00725824" w:rsidRPr="00725824" w:rsidRDefault="00725824" w:rsidP="00725824">
            <w:r w:rsidRPr="00725824">
              <w:t>10.82.23.150</w:t>
            </w:r>
          </w:p>
          <w:p w14:paraId="136BFFB3" w14:textId="77777777" w:rsidR="00725824" w:rsidRPr="00725824" w:rsidRDefault="00725824" w:rsidP="00725824">
            <w:r w:rsidRPr="00725824">
              <w:t>10.82.23.160</w:t>
            </w:r>
          </w:p>
          <w:p w14:paraId="313D41DB" w14:textId="77777777" w:rsidR="00725824" w:rsidRPr="00725824" w:rsidRDefault="00725824" w:rsidP="00725824">
            <w:r w:rsidRPr="00725824">
              <w:t>10.82.23.170</w:t>
            </w:r>
          </w:p>
          <w:p w14:paraId="16144182" w14:textId="77777777" w:rsidR="00725824" w:rsidRPr="00725824" w:rsidRDefault="00725824" w:rsidP="00725824">
            <w:r w:rsidRPr="00725824">
              <w:t>10.82.23.180</w:t>
            </w:r>
          </w:p>
          <w:p w14:paraId="2221CEA0" w14:textId="77777777" w:rsidR="00725824" w:rsidRPr="00725824" w:rsidRDefault="00725824" w:rsidP="00725824">
            <w:r w:rsidRPr="00725824">
              <w:t>10.82.23.210</w:t>
            </w:r>
          </w:p>
          <w:p w14:paraId="0600A506" w14:textId="77777777" w:rsidR="00725824" w:rsidRPr="00725824" w:rsidRDefault="00725824" w:rsidP="00725824">
            <w:r w:rsidRPr="00725824">
              <w:t>10.82.23.220</w:t>
            </w:r>
          </w:p>
          <w:p w14:paraId="61C782F0" w14:textId="77777777" w:rsidR="00725824" w:rsidRPr="00725824" w:rsidRDefault="00725824" w:rsidP="00725824">
            <w:r w:rsidRPr="00725824">
              <w:t>10.82.23.230</w:t>
            </w:r>
          </w:p>
          <w:p w14:paraId="3DF70E06" w14:textId="77777777" w:rsidR="00725824" w:rsidRPr="00725824" w:rsidRDefault="00725824" w:rsidP="00725824">
            <w:r w:rsidRPr="00725824">
              <w:t>10.82.23.250</w:t>
            </w:r>
          </w:p>
          <w:p w14:paraId="49E1D80B" w14:textId="77777777" w:rsidR="00725824" w:rsidRPr="00725824" w:rsidRDefault="00725824" w:rsidP="00725824">
            <w:r w:rsidRPr="00725824">
              <w:t>10.86.10 (за исключением 10.86.10.200, 10.86.10.500, 10.86.10.600)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29EBFE" w14:textId="77777777" w:rsidR="00725824" w:rsidRPr="00725824" w:rsidRDefault="00725824" w:rsidP="00725824">
            <w:r w:rsidRPr="00725824">
              <w:t>Кондитерские изделия из сахара (включая белый шоколад), не содержащие какао</w:t>
            </w:r>
          </w:p>
        </w:tc>
      </w:tr>
      <w:tr w:rsidR="00725824" w:rsidRPr="00725824" w14:paraId="2A4BEA9F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F5C72C" w14:textId="77777777" w:rsidR="00725824" w:rsidRPr="00725824" w:rsidRDefault="00725824" w:rsidP="00725824">
            <w:r w:rsidRPr="00725824">
              <w:t>1806 (за исключением 1806 10, 1806 90 700 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E6C2D1" w14:textId="77777777" w:rsidR="00725824" w:rsidRPr="00725824" w:rsidRDefault="00725824" w:rsidP="00725824">
            <w:r w:rsidRPr="00725824">
              <w:t>10.82.11.000</w:t>
            </w:r>
          </w:p>
          <w:p w14:paraId="7BCCB1FA" w14:textId="77777777" w:rsidR="00725824" w:rsidRPr="00725824" w:rsidRDefault="00725824" w:rsidP="00725824">
            <w:r w:rsidRPr="00725824">
              <w:t>10.82.22.190</w:t>
            </w:r>
          </w:p>
          <w:p w14:paraId="76D4ACCB" w14:textId="77777777" w:rsidR="00725824" w:rsidRPr="00725824" w:rsidRDefault="00725824" w:rsidP="00725824">
            <w:r w:rsidRPr="00725824">
              <w:t>10.82.23.290</w:t>
            </w:r>
          </w:p>
          <w:p w14:paraId="57F5D404" w14:textId="77777777" w:rsidR="00725824" w:rsidRPr="00725824" w:rsidRDefault="00725824" w:rsidP="00725824">
            <w:r w:rsidRPr="00725824">
              <w:t>10.86.10 (за исключением 10.86.10.200, 10.86.10.500, 10.86.10.600)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3896E" w14:textId="77777777" w:rsidR="00725824" w:rsidRPr="00725824" w:rsidRDefault="00725824" w:rsidP="00725824">
            <w:r w:rsidRPr="00725824">
              <w:t>Шоколад, шоколадные пасты и прочие готовые пищевые продукты, содержащие какао</w:t>
            </w:r>
          </w:p>
        </w:tc>
      </w:tr>
      <w:tr w:rsidR="00725824" w:rsidRPr="00725824" w14:paraId="01944DAC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74AF4D" w14:textId="77777777" w:rsidR="00725824" w:rsidRPr="00725824" w:rsidRDefault="00725824" w:rsidP="00725824">
            <w:r w:rsidRPr="00725824">
              <w:t>1905 (за исключением 1905 10 000 0, 1905 40, 1905 90 100 0, 1905 90 300 0, 1905 90 550 0, 1905 90 600 0, 1905 90 900 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5F922" w14:textId="77777777" w:rsidR="00725824" w:rsidRPr="00725824" w:rsidRDefault="00725824" w:rsidP="00725824">
            <w:r w:rsidRPr="00725824">
              <w:t>10.71.1</w:t>
            </w:r>
          </w:p>
          <w:p w14:paraId="08E3773B" w14:textId="77777777" w:rsidR="00725824" w:rsidRPr="00725824" w:rsidRDefault="00725824" w:rsidP="00725824">
            <w:r w:rsidRPr="00725824">
              <w:t>10.72.1</w:t>
            </w:r>
          </w:p>
          <w:p w14:paraId="1961B8CD" w14:textId="77777777" w:rsidR="00725824" w:rsidRPr="00725824" w:rsidRDefault="00725824" w:rsidP="00725824">
            <w:r w:rsidRPr="00725824">
              <w:t>10.86.10 (за исключением 10.86.10.200, 10.86.10.500, 10.86.10.600)</w:t>
            </w:r>
          </w:p>
          <w:p w14:paraId="54FB43F3" w14:textId="77777777" w:rsidR="00725824" w:rsidRPr="00725824" w:rsidRDefault="00725824" w:rsidP="00725824">
            <w:r w:rsidRPr="00725824">
              <w:t>10.89.19.220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A92F3" w14:textId="77777777" w:rsidR="00725824" w:rsidRPr="00725824" w:rsidRDefault="00725824" w:rsidP="00725824">
            <w:r w:rsidRPr="00725824">
              <w:t>Мучные кондитерские изделия, пирожные, печенье и прочие хлебобулочные и мучные кондитерские изделия, содержащие или не содержащие какао; вафельные пластины, пустые капсулы, пригодные для использования в фармацевтических целях, вафельные облатки для запечатывания, рисовая бумага и аналогичные продукты</w:t>
            </w:r>
          </w:p>
        </w:tc>
      </w:tr>
      <w:tr w:rsidR="00725824" w:rsidRPr="00725824" w14:paraId="734E749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746759" w14:textId="77777777" w:rsidR="00725824" w:rsidRPr="00725824" w:rsidRDefault="00725824" w:rsidP="00725824">
            <w:r w:rsidRPr="00725824">
              <w:t>2006 00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AD8D16" w14:textId="77777777" w:rsidR="00725824" w:rsidRPr="00725824" w:rsidRDefault="00725824" w:rsidP="00725824">
            <w:r w:rsidRPr="00725824">
              <w:t>01.11.94</w:t>
            </w:r>
          </w:p>
          <w:p w14:paraId="720A5C78" w14:textId="77777777" w:rsidR="00725824" w:rsidRPr="00725824" w:rsidRDefault="00725824" w:rsidP="00725824">
            <w:r w:rsidRPr="00725824">
              <w:t>01.11.95</w:t>
            </w:r>
          </w:p>
          <w:p w14:paraId="128A5717" w14:textId="77777777" w:rsidR="00725824" w:rsidRPr="00725824" w:rsidRDefault="00725824" w:rsidP="00725824">
            <w:r w:rsidRPr="00725824">
              <w:lastRenderedPageBreak/>
              <w:t>10.39.22.110</w:t>
            </w:r>
          </w:p>
          <w:p w14:paraId="603BCB9F" w14:textId="77777777" w:rsidR="00725824" w:rsidRPr="00725824" w:rsidRDefault="00725824" w:rsidP="00725824">
            <w:r w:rsidRPr="00725824">
              <w:t>10.39.22.130</w:t>
            </w:r>
          </w:p>
          <w:p w14:paraId="70FF6A6D" w14:textId="77777777" w:rsidR="00725824" w:rsidRPr="00725824" w:rsidRDefault="00725824" w:rsidP="00725824">
            <w:r w:rsidRPr="00725824">
              <w:t>10.82.24</w:t>
            </w:r>
          </w:p>
          <w:p w14:paraId="11A2C55F" w14:textId="77777777" w:rsidR="00725824" w:rsidRPr="00725824" w:rsidRDefault="00725824" w:rsidP="00725824">
            <w:r w:rsidRPr="00725824">
              <w:t>10.86.10 (за исключением 10.86.10.200, 10.86.10.500, 10.86.10.600)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7A8509" w14:textId="77777777" w:rsidR="00725824" w:rsidRPr="00725824" w:rsidRDefault="00725824" w:rsidP="00725824">
            <w:r w:rsidRPr="00725824">
              <w:lastRenderedPageBreak/>
              <w:t xml:space="preserve">Овощи, фрукты, орехи, кожура плодов и другие части растений, консервированные с помощью сахара (пропитанные сахарным сиропом, </w:t>
            </w:r>
            <w:r w:rsidRPr="00725824">
              <w:lastRenderedPageBreak/>
              <w:t>глазированные или засахаренные)</w:t>
            </w:r>
          </w:p>
        </w:tc>
      </w:tr>
      <w:tr w:rsidR="00725824" w:rsidRPr="00725824" w14:paraId="4EE2BA3D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DBF29E" w14:textId="77777777" w:rsidR="00725824" w:rsidRPr="00725824" w:rsidRDefault="00725824" w:rsidP="00725824">
            <w:r w:rsidRPr="00725824">
              <w:lastRenderedPageBreak/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F75391" w14:textId="77777777" w:rsidR="00725824" w:rsidRPr="00725824" w:rsidRDefault="00725824" w:rsidP="00725824">
            <w:r w:rsidRPr="00725824">
              <w:t>10.39.22.110</w:t>
            </w:r>
          </w:p>
          <w:p w14:paraId="764DB60B" w14:textId="77777777" w:rsidR="00725824" w:rsidRPr="00725824" w:rsidRDefault="00725824" w:rsidP="00725824">
            <w:r w:rsidRPr="00725824">
              <w:t>10.82.23.170</w:t>
            </w:r>
          </w:p>
          <w:p w14:paraId="1E4DB211" w14:textId="77777777" w:rsidR="00725824" w:rsidRPr="00725824" w:rsidRDefault="00725824" w:rsidP="00725824">
            <w:r w:rsidRPr="00725824">
              <w:t>10.82.23.180</w:t>
            </w:r>
          </w:p>
          <w:p w14:paraId="25B50993" w14:textId="77777777" w:rsidR="00725824" w:rsidRPr="00725824" w:rsidRDefault="00725824" w:rsidP="00725824">
            <w:r w:rsidRPr="00725824">
              <w:t>10.82.23.290</w:t>
            </w:r>
          </w:p>
          <w:p w14:paraId="2D3D0640" w14:textId="77777777" w:rsidR="00725824" w:rsidRPr="00725824" w:rsidRDefault="00725824" w:rsidP="00725824">
            <w:r w:rsidRPr="00725824">
              <w:t>10.86.10 (за исключением 10.86.10.200, 10.86.10.500, 10.86.10.600)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5816C" w14:textId="77777777" w:rsidR="00725824" w:rsidRPr="00725824" w:rsidRDefault="00725824" w:rsidP="00725824">
            <w:r w:rsidRPr="00725824">
              <w:t>Джемы, желе фруктовое, мармелады, пюре фруктовое или ореховое, паста фруктовая или ореховая, полученные путем тепловой обработки, в том числе с добавлением сахара или других подслащивающих веществ</w:t>
            </w:r>
          </w:p>
        </w:tc>
      </w:tr>
      <w:tr w:rsidR="00725824" w:rsidRPr="00725824" w14:paraId="264EB1D7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FA43A" w14:textId="77777777" w:rsidR="00725824" w:rsidRPr="00725824" w:rsidRDefault="00725824" w:rsidP="00725824">
            <w:r w:rsidRPr="00725824"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C3EC1" w14:textId="77777777" w:rsidR="00725824" w:rsidRPr="00725824" w:rsidRDefault="00725824" w:rsidP="00725824">
            <w:r w:rsidRPr="00725824">
              <w:t>01.11.94</w:t>
            </w:r>
          </w:p>
          <w:p w14:paraId="20A04B5B" w14:textId="77777777" w:rsidR="00725824" w:rsidRPr="00725824" w:rsidRDefault="00725824" w:rsidP="00725824">
            <w:r w:rsidRPr="00725824">
              <w:t>01.11.95</w:t>
            </w:r>
          </w:p>
          <w:p w14:paraId="4077A259" w14:textId="77777777" w:rsidR="00725824" w:rsidRPr="00725824" w:rsidRDefault="00725824" w:rsidP="00725824">
            <w:r w:rsidRPr="00725824">
              <w:t>10.39.22.130</w:t>
            </w:r>
          </w:p>
          <w:p w14:paraId="489C0454" w14:textId="77777777" w:rsidR="00725824" w:rsidRPr="00725824" w:rsidRDefault="00725824" w:rsidP="00725824">
            <w:r w:rsidRPr="00725824">
              <w:t>10.82.23.180</w:t>
            </w:r>
          </w:p>
          <w:p w14:paraId="245ED5BF" w14:textId="77777777" w:rsidR="00725824" w:rsidRPr="00725824" w:rsidRDefault="00725824" w:rsidP="00725824">
            <w:r w:rsidRPr="00725824">
              <w:t>10.82.24</w:t>
            </w:r>
          </w:p>
          <w:p w14:paraId="653AC1F2" w14:textId="77777777" w:rsidR="00725824" w:rsidRPr="00725824" w:rsidRDefault="00725824" w:rsidP="00725824">
            <w:r w:rsidRPr="00725824">
              <w:t>10.86.10 (за исключением 10.86.10.200, 10.86.10.500, 10.86.10.600)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F5EA5" w14:textId="77777777" w:rsidR="00725824" w:rsidRPr="00725824" w:rsidRDefault="00725824" w:rsidP="00725824">
            <w:r w:rsidRPr="00725824">
              <w:t>Фрукты, орехи и прочие съедобные части растений, приготовленные или консервированные иным способом, содержащие или не содержащие добавок сахара или других подслащивающих веществ или спирта, в другом месте не поименованные или не включенные</w:t>
            </w:r>
          </w:p>
        </w:tc>
      </w:tr>
      <w:tr w:rsidR="00725824" w:rsidRPr="00725824" w14:paraId="31C045D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94D0A" w14:textId="77777777" w:rsidR="00725824" w:rsidRPr="00725824" w:rsidRDefault="00725824" w:rsidP="00725824">
            <w:r w:rsidRPr="00725824">
              <w:t>2106 (за исключением 2106 90 980 1, 2106 90 980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D3A7E" w14:textId="77777777" w:rsidR="00725824" w:rsidRPr="00725824" w:rsidRDefault="00725824" w:rsidP="00725824">
            <w:r w:rsidRPr="00725824">
              <w:t>10.86.10 (за исключением 10.86.10.200, 10.86.10.500, 10.86.10.600)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9E704" w14:textId="77777777" w:rsidR="00725824" w:rsidRPr="00725824" w:rsidRDefault="00725824" w:rsidP="00725824">
            <w:r w:rsidRPr="00725824">
              <w:t>Сахаристые кондитерские изделия</w:t>
            </w:r>
          </w:p>
        </w:tc>
      </w:tr>
      <w:tr w:rsidR="00725824" w:rsidRPr="00725824" w14:paraId="4EC61C67" w14:textId="77777777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451F14" w14:textId="77777777" w:rsidR="00725824" w:rsidRPr="00725824" w:rsidRDefault="00725824" w:rsidP="00725824">
            <w:r w:rsidRPr="00725824">
              <w:t>      </w:t>
            </w:r>
            <w:r w:rsidRPr="00725824">
              <w:rPr>
                <w:b/>
                <w:bCs/>
              </w:rPr>
              <w:t>2 этап с 1 мая 2026 года:</w:t>
            </w:r>
          </w:p>
        </w:tc>
      </w:tr>
      <w:tr w:rsidR="00725824" w:rsidRPr="00725824" w14:paraId="58C37B37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C88F7" w14:textId="77777777" w:rsidR="00725824" w:rsidRPr="00725824" w:rsidRDefault="00725824" w:rsidP="00725824">
            <w:r w:rsidRPr="00725824">
              <w:t>1704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F34A3" w14:textId="77777777" w:rsidR="00725824" w:rsidRPr="00725824" w:rsidRDefault="00725824" w:rsidP="00725824">
            <w:r w:rsidRPr="00725824">
              <w:t>10.89.19.220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7320F1" w14:textId="77777777" w:rsidR="00725824" w:rsidRPr="00725824" w:rsidRDefault="00725824" w:rsidP="00725824">
            <w:r w:rsidRPr="00725824">
              <w:t>Кондитерские изделия из сахара (включая белый шоколад), не содержащие какао</w:t>
            </w:r>
          </w:p>
        </w:tc>
      </w:tr>
      <w:tr w:rsidR="00725824" w:rsidRPr="00725824" w14:paraId="62F3E369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AD9A0" w14:textId="77777777" w:rsidR="00725824" w:rsidRPr="00725824" w:rsidRDefault="00725824" w:rsidP="00725824">
            <w:r w:rsidRPr="00725824">
              <w:t>1905 90 300 0</w:t>
            </w:r>
          </w:p>
          <w:p w14:paraId="5E5BB780" w14:textId="77777777" w:rsidR="00725824" w:rsidRPr="00725824" w:rsidRDefault="00725824" w:rsidP="00725824">
            <w:r w:rsidRPr="00725824">
              <w:t>1905 90 600 0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9B844F" w14:textId="77777777" w:rsidR="00725824" w:rsidRPr="00725824" w:rsidRDefault="00725824" w:rsidP="00725824">
            <w:r w:rsidRPr="00725824">
              <w:t>10.71.1</w:t>
            </w:r>
          </w:p>
          <w:p w14:paraId="0C2FD099" w14:textId="77777777" w:rsidR="00725824" w:rsidRPr="00725824" w:rsidRDefault="00725824" w:rsidP="00725824">
            <w:r w:rsidRPr="00725824">
              <w:t>10.72.1</w:t>
            </w:r>
          </w:p>
          <w:p w14:paraId="216247D7" w14:textId="77777777" w:rsidR="00725824" w:rsidRPr="00725824" w:rsidRDefault="00725824" w:rsidP="00725824">
            <w:r w:rsidRPr="00725824">
              <w:lastRenderedPageBreak/>
              <w:t>10.86.10 (за исключением 10.86.10.200, 10.86.10.500, 10.86.10.600)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6AB6CE" w14:textId="77777777" w:rsidR="00725824" w:rsidRPr="00725824" w:rsidRDefault="00725824" w:rsidP="00725824">
            <w:r w:rsidRPr="00725824">
              <w:lastRenderedPageBreak/>
              <w:t>Прочие хлебобулочные и кондитерские изделия с подслащивающими добавками</w:t>
            </w:r>
          </w:p>
        </w:tc>
      </w:tr>
      <w:tr w:rsidR="00725824" w:rsidRPr="00725824" w14:paraId="539B251E" w14:textId="77777777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682689" w14:textId="77777777" w:rsidR="00725824" w:rsidRPr="00725824" w:rsidRDefault="00725824" w:rsidP="00725824">
            <w:r w:rsidRPr="00725824">
              <w:t>     </w:t>
            </w:r>
            <w:r w:rsidRPr="00725824">
              <w:rPr>
                <w:b/>
                <w:bCs/>
              </w:rPr>
              <w:t>3 этап с 1 июля 2026 года:</w:t>
            </w:r>
          </w:p>
        </w:tc>
      </w:tr>
      <w:tr w:rsidR="00725824" w:rsidRPr="00725824" w14:paraId="78B52E30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BD774" w14:textId="77777777" w:rsidR="00725824" w:rsidRPr="00725824" w:rsidRDefault="00725824" w:rsidP="00725824">
            <w:r w:rsidRPr="00725824">
              <w:t>1704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B531AA" w14:textId="77777777" w:rsidR="00725824" w:rsidRPr="00725824" w:rsidRDefault="00725824" w:rsidP="00725824">
            <w:r w:rsidRPr="00725824">
              <w:t>10.82.23.110</w:t>
            </w:r>
          </w:p>
          <w:p w14:paraId="753F2D42" w14:textId="77777777" w:rsidR="00725824" w:rsidRPr="00725824" w:rsidRDefault="00725824" w:rsidP="00725824">
            <w:r w:rsidRPr="00725824">
              <w:t>10.82.23.120</w:t>
            </w:r>
          </w:p>
          <w:p w14:paraId="13B84067" w14:textId="77777777" w:rsidR="00725824" w:rsidRPr="00725824" w:rsidRDefault="00725824" w:rsidP="00725824">
            <w:r w:rsidRPr="00725824">
              <w:t>10.82.23.130</w:t>
            </w:r>
          </w:p>
          <w:p w14:paraId="1E8B79F9" w14:textId="77777777" w:rsidR="00725824" w:rsidRPr="00725824" w:rsidRDefault="00725824" w:rsidP="00725824">
            <w:r w:rsidRPr="00725824">
              <w:t>10.82.23.240</w:t>
            </w:r>
          </w:p>
          <w:p w14:paraId="67D31507" w14:textId="77777777" w:rsidR="00725824" w:rsidRPr="00725824" w:rsidRDefault="00725824" w:rsidP="00725824">
            <w:r w:rsidRPr="00725824">
              <w:t>10.82.23.290</w:t>
            </w:r>
          </w:p>
          <w:p w14:paraId="27DAAA00" w14:textId="77777777" w:rsidR="00725824" w:rsidRPr="00725824" w:rsidRDefault="00725824" w:rsidP="00725824">
            <w:r w:rsidRPr="00725824">
              <w:t>10.86.10 (за исключением 10.86.10.200, 10.86.10.500, 10.86.10.600)</w:t>
            </w:r>
          </w:p>
          <w:p w14:paraId="0AB89087" w14:textId="77777777" w:rsidR="00725824" w:rsidRPr="00725824" w:rsidRDefault="00725824" w:rsidP="00725824">
            <w:r w:rsidRPr="00725824">
              <w:t>10.89.19.170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8D4C4E" w14:textId="77777777" w:rsidR="00725824" w:rsidRPr="00725824" w:rsidRDefault="00725824" w:rsidP="00725824">
            <w:r w:rsidRPr="00725824">
              <w:t>Кондитерские изделия из сахара (включая белый шоколад), не содержащие какао</w:t>
            </w:r>
          </w:p>
        </w:tc>
      </w:tr>
      <w:tr w:rsidR="00725824" w:rsidRPr="00725824" w14:paraId="64A60E2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9F02E" w14:textId="77777777" w:rsidR="00725824" w:rsidRPr="00725824" w:rsidRDefault="00725824" w:rsidP="00725824">
            <w:r w:rsidRPr="00725824">
              <w:t>1806 (за исключением 1806 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400195" w14:textId="77777777" w:rsidR="00725824" w:rsidRPr="00725824" w:rsidRDefault="00725824" w:rsidP="00725824">
            <w:r w:rsidRPr="00725824">
              <w:t>01.11.94</w:t>
            </w:r>
          </w:p>
          <w:p w14:paraId="2B89880C" w14:textId="77777777" w:rsidR="00725824" w:rsidRPr="00725824" w:rsidRDefault="00725824" w:rsidP="00725824">
            <w:r w:rsidRPr="00725824">
              <w:t>01.11.95</w:t>
            </w:r>
          </w:p>
          <w:p w14:paraId="563502CF" w14:textId="77777777" w:rsidR="00725824" w:rsidRPr="00725824" w:rsidRDefault="00725824" w:rsidP="00725824">
            <w:r w:rsidRPr="00725824">
              <w:t>10.39.22.110</w:t>
            </w:r>
          </w:p>
          <w:p w14:paraId="4AB99FDB" w14:textId="77777777" w:rsidR="00725824" w:rsidRPr="00725824" w:rsidRDefault="00725824" w:rsidP="00725824">
            <w:r w:rsidRPr="00725824">
              <w:t>10.82.21.120</w:t>
            </w:r>
          </w:p>
          <w:p w14:paraId="4E367A89" w14:textId="77777777" w:rsidR="00725824" w:rsidRPr="00725824" w:rsidRDefault="00725824" w:rsidP="00725824">
            <w:r w:rsidRPr="00725824">
              <w:t>10.82.22.110</w:t>
            </w:r>
          </w:p>
          <w:p w14:paraId="1B07BBC7" w14:textId="77777777" w:rsidR="00725824" w:rsidRPr="00725824" w:rsidRDefault="00725824" w:rsidP="00725824">
            <w:r w:rsidRPr="00725824">
              <w:t>10.82.22.121</w:t>
            </w:r>
          </w:p>
          <w:p w14:paraId="12BB8B40" w14:textId="77777777" w:rsidR="00725824" w:rsidRPr="00725824" w:rsidRDefault="00725824" w:rsidP="00725824">
            <w:r w:rsidRPr="00725824">
              <w:t>10.82.22.122</w:t>
            </w:r>
          </w:p>
          <w:p w14:paraId="3FD9D471" w14:textId="77777777" w:rsidR="00725824" w:rsidRPr="00725824" w:rsidRDefault="00725824" w:rsidP="00725824">
            <w:r w:rsidRPr="00725824">
              <w:t>10.82.22.130</w:t>
            </w:r>
          </w:p>
          <w:p w14:paraId="22B7C3C0" w14:textId="77777777" w:rsidR="00725824" w:rsidRPr="00725824" w:rsidRDefault="00725824" w:rsidP="00725824">
            <w:r w:rsidRPr="00725824">
              <w:t>10.82.22.140</w:t>
            </w:r>
          </w:p>
          <w:p w14:paraId="7EDD6846" w14:textId="77777777" w:rsidR="00725824" w:rsidRPr="00725824" w:rsidRDefault="00725824" w:rsidP="00725824">
            <w:r w:rsidRPr="00725824">
              <w:t>10.82.22.190</w:t>
            </w:r>
          </w:p>
          <w:p w14:paraId="0EF6493B" w14:textId="77777777" w:rsidR="00725824" w:rsidRPr="00725824" w:rsidRDefault="00725824" w:rsidP="00725824">
            <w:r w:rsidRPr="00725824">
              <w:t>10.82.23.120</w:t>
            </w:r>
          </w:p>
          <w:p w14:paraId="19642365" w14:textId="77777777" w:rsidR="00725824" w:rsidRPr="00725824" w:rsidRDefault="00725824" w:rsidP="00725824">
            <w:r w:rsidRPr="00725824">
              <w:t>10.82.23.130</w:t>
            </w:r>
          </w:p>
          <w:p w14:paraId="31AE8DB1" w14:textId="77777777" w:rsidR="00725824" w:rsidRPr="00725824" w:rsidRDefault="00725824" w:rsidP="00725824">
            <w:r w:rsidRPr="00725824">
              <w:t>10.82.23.290</w:t>
            </w:r>
          </w:p>
          <w:p w14:paraId="107E9B64" w14:textId="77777777" w:rsidR="00725824" w:rsidRPr="00725824" w:rsidRDefault="00725824" w:rsidP="00725824">
            <w:r w:rsidRPr="00725824">
              <w:t>10.82.24</w:t>
            </w:r>
          </w:p>
          <w:p w14:paraId="641C07DE" w14:textId="77777777" w:rsidR="00725824" w:rsidRPr="00725824" w:rsidRDefault="00725824" w:rsidP="00725824">
            <w:r w:rsidRPr="00725824">
              <w:t xml:space="preserve">10.86.10 (за исключением 10.86.10.200, 10.86.10.500, </w:t>
            </w:r>
            <w:r w:rsidRPr="00725824">
              <w:lastRenderedPageBreak/>
              <w:t>10.86.10.600)</w:t>
            </w:r>
          </w:p>
          <w:p w14:paraId="2266C6DD" w14:textId="77777777" w:rsidR="00725824" w:rsidRPr="00725824" w:rsidRDefault="00725824" w:rsidP="00725824">
            <w:r w:rsidRPr="00725824">
              <w:t>10.89.19.170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E7BF63" w14:textId="77777777" w:rsidR="00725824" w:rsidRPr="00725824" w:rsidRDefault="00725824" w:rsidP="00725824">
            <w:r w:rsidRPr="00725824">
              <w:lastRenderedPageBreak/>
              <w:t>Шоколад и прочие готовые пищевые продукты, содержащие какао</w:t>
            </w:r>
          </w:p>
        </w:tc>
      </w:tr>
      <w:tr w:rsidR="00725824" w:rsidRPr="00725824" w14:paraId="1291691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A0286" w14:textId="77777777" w:rsidR="00725824" w:rsidRPr="00725824" w:rsidRDefault="00725824" w:rsidP="00725824">
            <w:r w:rsidRPr="00725824">
              <w:t>2106 90 980 1</w:t>
            </w:r>
          </w:p>
          <w:p w14:paraId="50BFC165" w14:textId="77777777" w:rsidR="00725824" w:rsidRPr="00725824" w:rsidRDefault="00725824" w:rsidP="00725824">
            <w:r w:rsidRPr="00725824">
              <w:t>2106 90 980 2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B1D0D" w14:textId="77777777" w:rsidR="00725824" w:rsidRPr="00725824" w:rsidRDefault="00725824" w:rsidP="00725824">
            <w:r w:rsidRPr="00725824">
              <w:t>10.82.23.240</w:t>
            </w:r>
          </w:p>
          <w:p w14:paraId="13466201" w14:textId="77777777" w:rsidR="00725824" w:rsidRPr="00725824" w:rsidRDefault="00725824" w:rsidP="00725824">
            <w:r w:rsidRPr="00725824">
              <w:t>10.86.10 (за исключением 10.86.10.200, 10.86.10.500, 10.86.10.600)</w:t>
            </w:r>
          </w:p>
          <w:p w14:paraId="0E2A7185" w14:textId="77777777" w:rsidR="00725824" w:rsidRPr="00725824" w:rsidRDefault="00725824" w:rsidP="00725824">
            <w:r w:rsidRPr="00725824">
              <w:t>10.89.19.170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51B4CA" w14:textId="77777777" w:rsidR="00725824" w:rsidRPr="00725824" w:rsidRDefault="00725824" w:rsidP="00725824">
            <w:r w:rsidRPr="00725824">
              <w:t>     Сахаристые кондитерские изделия; Жевательная резинка</w:t>
            </w:r>
          </w:p>
        </w:tc>
      </w:tr>
    </w:tbl>
    <w:p w14:paraId="03A13D66" w14:textId="77777777" w:rsidR="00CF41B7" w:rsidRDefault="00CF41B7"/>
    <w:sectPr w:rsidR="00CF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3C2"/>
    <w:rsid w:val="003842A7"/>
    <w:rsid w:val="00725824"/>
    <w:rsid w:val="00BC03C2"/>
    <w:rsid w:val="00CF41B7"/>
    <w:rsid w:val="00DA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7BFCD-9BF6-4CB4-AC1D-FCC7C6E7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0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0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0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03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3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03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03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03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03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0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0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0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03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03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03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0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03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0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2026-04-24T07:28:00Z</dcterms:created>
  <dcterms:modified xsi:type="dcterms:W3CDTF">2026-04-24T07:29:00Z</dcterms:modified>
</cp:coreProperties>
</file>